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6705" w14:textId="3681CD76" w:rsidR="007E3417" w:rsidRPr="00CF5FEF" w:rsidRDefault="007E3417" w:rsidP="00791D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5FEF">
        <w:rPr>
          <w:rFonts w:ascii="Times New Roman" w:hAnsi="Times New Roman" w:cs="Times New Roman"/>
          <w:b/>
          <w:sz w:val="32"/>
          <w:szCs w:val="28"/>
        </w:rPr>
        <w:t>Аннотация к дополнительной общеразвивающей программе</w:t>
      </w:r>
    </w:p>
    <w:p w14:paraId="333690A4" w14:textId="47F210A4" w:rsidR="007E3417" w:rsidRDefault="000E69AF" w:rsidP="00791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EF">
        <w:rPr>
          <w:rFonts w:ascii="Times New Roman" w:hAnsi="Times New Roman" w:cs="Times New Roman"/>
          <w:b/>
          <w:sz w:val="32"/>
          <w:szCs w:val="28"/>
        </w:rPr>
        <w:t>«</w:t>
      </w:r>
      <w:r w:rsidR="00CA3D65" w:rsidRPr="00CA3D65">
        <w:rPr>
          <w:rFonts w:ascii="Times New Roman" w:hAnsi="Times New Roman" w:cs="Times New Roman"/>
          <w:b/>
          <w:sz w:val="32"/>
          <w:szCs w:val="28"/>
        </w:rPr>
        <w:t xml:space="preserve">Конструирование </w:t>
      </w:r>
      <w:proofErr w:type="spellStart"/>
      <w:r w:rsidR="00CA3D65" w:rsidRPr="00CA3D65">
        <w:rPr>
          <w:rFonts w:ascii="Times New Roman" w:hAnsi="Times New Roman" w:cs="Times New Roman"/>
          <w:b/>
          <w:sz w:val="32"/>
          <w:szCs w:val="28"/>
        </w:rPr>
        <w:t>Arduino</w:t>
      </w:r>
      <w:proofErr w:type="spellEnd"/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459FCB68" w14:textId="77777777" w:rsidR="00791DF1" w:rsidRPr="00791DF1" w:rsidRDefault="00791DF1" w:rsidP="00791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581ACA8" w14:textId="77777777" w:rsidR="00CA3D65" w:rsidRPr="00CA3D65" w:rsidRDefault="00CA3D65" w:rsidP="00CA3D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</w:t>
      </w:r>
      <w:r w:rsidRPr="00CA3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техническая, профиль – робототехника.</w:t>
      </w:r>
    </w:p>
    <w:p w14:paraId="2861D61A" w14:textId="77777777" w:rsidR="00CA3D65" w:rsidRPr="00CA3D65" w:rsidRDefault="00CA3D65" w:rsidP="00CA3D6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D65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используются образовательные конструкторы фирмы </w:t>
      </w:r>
      <w:proofErr w:type="spellStart"/>
      <w:r w:rsidRPr="00CA3D65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Pr="00CA3D65">
        <w:rPr>
          <w:rFonts w:ascii="Times New Roman" w:eastAsia="Times New Roman" w:hAnsi="Times New Roman" w:cs="Times New Roman"/>
          <w:sz w:val="28"/>
          <w:szCs w:val="28"/>
        </w:rPr>
        <w:t xml:space="preserve">, конструктор LEGO MINDSTORMS </w:t>
      </w:r>
      <w:proofErr w:type="spellStart"/>
      <w:r w:rsidRPr="00CA3D65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CA3D65">
        <w:rPr>
          <w:rFonts w:ascii="Times New Roman" w:eastAsia="Times New Roman" w:hAnsi="Times New Roman" w:cs="Times New Roman"/>
          <w:sz w:val="28"/>
          <w:szCs w:val="28"/>
        </w:rPr>
        <w:t xml:space="preserve"> EV3.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EV3, который управляет всей построенной конструкцией. C конструктором LEGO MINDSTORMS </w:t>
      </w:r>
      <w:proofErr w:type="spellStart"/>
      <w:r w:rsidRPr="00CA3D65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CA3D65">
        <w:rPr>
          <w:rFonts w:ascii="Times New Roman" w:eastAsia="Times New Roman" w:hAnsi="Times New Roman" w:cs="Times New Roman"/>
          <w:sz w:val="28"/>
          <w:szCs w:val="28"/>
        </w:rPr>
        <w:t xml:space="preserve"> EV3 идет необходимое программное обеспечение. </w:t>
      </w:r>
    </w:p>
    <w:p w14:paraId="4C5F7830" w14:textId="77777777" w:rsidR="00CA3D65" w:rsidRPr="00CA3D65" w:rsidRDefault="00CA3D65" w:rsidP="00CA3D6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D65">
        <w:rPr>
          <w:rFonts w:ascii="Times New Roman" w:eastAsia="Times New Roman" w:hAnsi="Times New Roman" w:cs="Times New Roman"/>
          <w:sz w:val="28"/>
          <w:szCs w:val="28"/>
        </w:rPr>
        <w:t>Использование конструктора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14:paraId="577A0AE4" w14:textId="680FAF9F" w:rsidR="00CA3D65" w:rsidRDefault="00CA3D65" w:rsidP="00CA3D6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A3D65">
        <w:rPr>
          <w:rFonts w:ascii="Times New Roman" w:eastAsia="Times New Roman" w:hAnsi="Times New Roman" w:cs="Times New Roman"/>
          <w:sz w:val="28"/>
          <w:szCs w:val="28"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</w:t>
      </w:r>
    </w:p>
    <w:p w14:paraId="556FA962" w14:textId="2738C7F3" w:rsidR="007E3417" w:rsidRDefault="007E3417" w:rsidP="00CA3D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A3D65">
        <w:rPr>
          <w:rFonts w:ascii="Times New Roman" w:hAnsi="Times New Roman" w:cs="Times New Roman"/>
          <w:sz w:val="28"/>
          <w:szCs w:val="28"/>
        </w:rPr>
        <w:t>1 год</w:t>
      </w:r>
    </w:p>
    <w:p w14:paraId="72D3B032" w14:textId="7AC50C9F" w:rsidR="007E3417" w:rsidRDefault="007E3417" w:rsidP="00CA3D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A3D65">
        <w:rPr>
          <w:rFonts w:ascii="Times New Roman" w:hAnsi="Times New Roman" w:cs="Times New Roman"/>
          <w:sz w:val="28"/>
          <w:szCs w:val="28"/>
        </w:rPr>
        <w:t>10</w:t>
      </w:r>
      <w:r w:rsidR="006E62B1">
        <w:rPr>
          <w:rFonts w:ascii="Times New Roman" w:hAnsi="Times New Roman" w:cs="Times New Roman"/>
          <w:sz w:val="28"/>
          <w:szCs w:val="28"/>
        </w:rPr>
        <w:t>-1</w:t>
      </w:r>
      <w:r w:rsidR="00CF5FEF">
        <w:rPr>
          <w:rFonts w:ascii="Times New Roman" w:hAnsi="Times New Roman" w:cs="Times New Roman"/>
          <w:sz w:val="28"/>
          <w:szCs w:val="28"/>
        </w:rPr>
        <w:t xml:space="preserve">5 </w:t>
      </w:r>
      <w:r w:rsidR="006E62B1">
        <w:rPr>
          <w:rFonts w:ascii="Times New Roman" w:hAnsi="Times New Roman" w:cs="Times New Roman"/>
          <w:sz w:val="28"/>
          <w:szCs w:val="28"/>
        </w:rPr>
        <w:t>лет.</w:t>
      </w:r>
    </w:p>
    <w:p w14:paraId="630E8ED9" w14:textId="77777777" w:rsidR="00CA3D65" w:rsidRPr="00CA3D65" w:rsidRDefault="00CA3D65" w:rsidP="00CA3D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3D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и задачи программы </w:t>
      </w:r>
    </w:p>
    <w:p w14:paraId="408B08FA" w14:textId="794F617E" w:rsidR="00CA3D65" w:rsidRPr="00CA3D65" w:rsidRDefault="00CA3D65" w:rsidP="00CA3D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91DF1">
        <w:rPr>
          <w:rFonts w:ascii="Times New Roman" w:hAnsi="Times New Roman" w:cs="Times New Roman"/>
          <w:b/>
          <w:sz w:val="28"/>
          <w:szCs w:val="28"/>
        </w:rPr>
        <w:t>Цель:</w:t>
      </w:r>
      <w:r w:rsidRPr="00791DF1">
        <w:rPr>
          <w:rFonts w:ascii="Times New Roman" w:hAnsi="Times New Roman" w:cs="Times New Roman"/>
          <w:sz w:val="28"/>
          <w:szCs w:val="28"/>
        </w:rPr>
        <w:t xml:space="preserve"> </w:t>
      </w:r>
      <w:r w:rsidRPr="00CA3D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Изучение </w:t>
      </w:r>
      <w:r w:rsidRPr="00CA3D65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  <w:r w:rsidRPr="00CA3D65">
        <w:rPr>
          <w:rFonts w:ascii="Times New Roman" w:eastAsia="Calibri" w:hAnsi="Times New Roman" w:cs="Times New Roman"/>
          <w:b/>
          <w:sz w:val="40"/>
          <w:szCs w:val="32"/>
        </w:rPr>
        <w:t xml:space="preserve"> </w:t>
      </w:r>
      <w:r w:rsidRPr="00CA3D65">
        <w:rPr>
          <w:rFonts w:ascii="Times New Roman" w:eastAsia="Calibri" w:hAnsi="Times New Roman" w:cs="Times New Roman"/>
          <w:sz w:val="28"/>
          <w:szCs w:val="40"/>
        </w:rPr>
        <w:t xml:space="preserve">«Конструирование </w:t>
      </w:r>
      <w:proofErr w:type="spellStart"/>
      <w:r w:rsidRPr="00CA3D65">
        <w:rPr>
          <w:rFonts w:ascii="Times New Roman" w:eastAsia="Calibri" w:hAnsi="Times New Roman" w:cs="Times New Roman"/>
          <w:sz w:val="28"/>
          <w:szCs w:val="40"/>
          <w:lang w:val="en-US"/>
        </w:rPr>
        <w:t>Arduino</w:t>
      </w:r>
      <w:proofErr w:type="spellEnd"/>
      <w:r w:rsidRPr="00CA3D65">
        <w:rPr>
          <w:rFonts w:ascii="Times New Roman" w:eastAsia="Calibri" w:hAnsi="Times New Roman" w:cs="Times New Roman"/>
          <w:sz w:val="28"/>
          <w:szCs w:val="40"/>
        </w:rPr>
        <w:t xml:space="preserve">» </w:t>
      </w:r>
      <w:r w:rsidRPr="00CA3D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уровне основного общего образования направлено на достижение следующей цели: </w:t>
      </w:r>
      <w:r w:rsidRPr="00CA3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интереса школьников к технике и техническому </w:t>
      </w:r>
      <w:r w:rsidRPr="00CA3D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творчеству.</w:t>
      </w:r>
    </w:p>
    <w:p w14:paraId="30E4391C" w14:textId="77777777" w:rsidR="00CA3D65" w:rsidRPr="00CA3D65" w:rsidRDefault="00CA3D65" w:rsidP="00CA3D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3D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14:paraId="3E6FBC4A" w14:textId="77777777" w:rsidR="00CA3D65" w:rsidRPr="00CA3D65" w:rsidRDefault="00CA3D65" w:rsidP="00CA3D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Познакомить с практическим освоением технологий проектирования, моделирования и изготовления простейших технических моделей. </w:t>
      </w:r>
    </w:p>
    <w:p w14:paraId="5F9749E8" w14:textId="77777777" w:rsidR="00CA3D65" w:rsidRPr="00CA3D65" w:rsidRDefault="00CA3D65" w:rsidP="00CA3D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Развивать творческие способности и логическое мышление. </w:t>
      </w:r>
    </w:p>
    <w:p w14:paraId="49FB401E" w14:textId="77777777" w:rsidR="00CA3D65" w:rsidRPr="00CA3D65" w:rsidRDefault="00CA3D65" w:rsidP="00CA3D65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D65">
        <w:rPr>
          <w:rFonts w:ascii="Times New Roman" w:eastAsia="Calibri" w:hAnsi="Times New Roman" w:cs="Times New Roman"/>
          <w:sz w:val="28"/>
          <w:szCs w:val="28"/>
          <w:lang w:eastAsia="ru-RU"/>
        </w:rPr>
        <w:t>3. Выявить и развить природные задатки и способности детей, помогающие достичь успеха в техническом творчестве.</w:t>
      </w:r>
    </w:p>
    <w:p w14:paraId="05030108" w14:textId="77777777" w:rsidR="00CA3D65" w:rsidRPr="00791DF1" w:rsidRDefault="00CA3D65" w:rsidP="00CA3D6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A3D65" w:rsidRPr="0079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6EA"/>
    <w:multiLevelType w:val="hybridMultilevel"/>
    <w:tmpl w:val="2F9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A0A6F"/>
    <w:multiLevelType w:val="hybridMultilevel"/>
    <w:tmpl w:val="C77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74AA"/>
    <w:multiLevelType w:val="hybridMultilevel"/>
    <w:tmpl w:val="E156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755A"/>
    <w:multiLevelType w:val="hybridMultilevel"/>
    <w:tmpl w:val="7B92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A5"/>
    <w:rsid w:val="000E69AF"/>
    <w:rsid w:val="006E62B1"/>
    <w:rsid w:val="00791DF1"/>
    <w:rsid w:val="007E3417"/>
    <w:rsid w:val="008407A5"/>
    <w:rsid w:val="00A47E29"/>
    <w:rsid w:val="00CA3D65"/>
    <w:rsid w:val="00CF5FEF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</cp:revision>
  <dcterms:created xsi:type="dcterms:W3CDTF">2021-01-01T13:52:00Z</dcterms:created>
  <dcterms:modified xsi:type="dcterms:W3CDTF">2022-01-13T05:43:00Z</dcterms:modified>
</cp:coreProperties>
</file>