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E6705" w14:textId="07A29DB2" w:rsidR="007E3417" w:rsidRPr="007E3417" w:rsidRDefault="007E3417" w:rsidP="007C0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общеразвивающей программе</w:t>
      </w:r>
    </w:p>
    <w:p w14:paraId="2FC2F8C4" w14:textId="0618FCB0" w:rsidR="007E3417" w:rsidRPr="007C0AD3" w:rsidRDefault="007C0AD3" w:rsidP="007C0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AD3">
        <w:rPr>
          <w:rFonts w:ascii="Times New Roman" w:hAnsi="Times New Roman" w:cs="Times New Roman"/>
          <w:b/>
          <w:sz w:val="28"/>
          <w:szCs w:val="28"/>
        </w:rPr>
        <w:t>«ПОДАРОК СВОИМИ РУКАМИ»</w:t>
      </w:r>
    </w:p>
    <w:p w14:paraId="333690A4" w14:textId="77777777" w:rsidR="007E3417" w:rsidRDefault="007E3417">
      <w:pPr>
        <w:rPr>
          <w:rFonts w:ascii="Times New Roman" w:hAnsi="Times New Roman" w:cs="Times New Roman"/>
          <w:sz w:val="28"/>
          <w:szCs w:val="28"/>
        </w:rPr>
      </w:pPr>
    </w:p>
    <w:p w14:paraId="1A990931" w14:textId="265C5A8C" w:rsidR="007E3417" w:rsidRPr="007C0AD3" w:rsidRDefault="007E3417" w:rsidP="007C0AD3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0AD3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Pr="007C0AD3">
        <w:rPr>
          <w:rFonts w:ascii="Times New Roman" w:hAnsi="Times New Roman" w:cs="Times New Roman"/>
          <w:sz w:val="28"/>
          <w:szCs w:val="28"/>
        </w:rPr>
        <w:t xml:space="preserve"> –</w:t>
      </w:r>
      <w:r w:rsidR="007C0AD3" w:rsidRPr="007C0AD3">
        <w:rPr>
          <w:rFonts w:ascii="Times New Roman" w:hAnsi="Times New Roman" w:cs="Times New Roman"/>
          <w:sz w:val="28"/>
          <w:szCs w:val="28"/>
        </w:rPr>
        <w:t xml:space="preserve"> </w:t>
      </w:r>
      <w:r w:rsidR="007C0AD3" w:rsidRPr="007C0AD3">
        <w:rPr>
          <w:rFonts w:ascii="Times New Roman" w:hAnsi="Times New Roman" w:cs="Times New Roman"/>
          <w:sz w:val="28"/>
          <w:szCs w:val="28"/>
        </w:rPr>
        <w:t>художественная, социальная</w:t>
      </w:r>
      <w:r w:rsidR="007C0AD3">
        <w:rPr>
          <w:rFonts w:ascii="Times New Roman" w:hAnsi="Times New Roman" w:cs="Times New Roman"/>
          <w:sz w:val="28"/>
          <w:szCs w:val="28"/>
        </w:rPr>
        <w:t>.</w:t>
      </w:r>
    </w:p>
    <w:p w14:paraId="3E7DAD73" w14:textId="269C5D8B" w:rsidR="007E3417" w:rsidRPr="007C0AD3" w:rsidRDefault="007C0AD3" w:rsidP="007C0AD3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предполагает ряд занятий с детьми и семьями СОП с целью вовлеченности и занятости детей в свободное время.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0AD3">
        <w:rPr>
          <w:rFonts w:ascii="Times New Roman" w:hAnsi="Times New Roman" w:cs="Times New Roman"/>
          <w:sz w:val="28"/>
          <w:szCs w:val="28"/>
        </w:rPr>
        <w:t>бучение по модульной технологии (освоение модулей-дистанционная), проведение итоговых мастер-классов - очная.</w:t>
      </w:r>
    </w:p>
    <w:p w14:paraId="556FA962" w14:textId="1A8818E4" w:rsidR="007E3417" w:rsidRPr="007C0AD3" w:rsidRDefault="007E3417" w:rsidP="007C0AD3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0AD3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Pr="007C0AD3">
        <w:rPr>
          <w:rFonts w:ascii="Times New Roman" w:hAnsi="Times New Roman" w:cs="Times New Roman"/>
          <w:sz w:val="28"/>
          <w:szCs w:val="28"/>
        </w:rPr>
        <w:t xml:space="preserve"> – </w:t>
      </w:r>
      <w:r w:rsidR="007C0AD3" w:rsidRPr="007C0A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краткосрочная рассчитана на 1 год.</w:t>
      </w:r>
      <w:r w:rsidR="007C0AD3" w:rsidRPr="007C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Экспериментальная.</w:t>
      </w:r>
    </w:p>
    <w:p w14:paraId="72D3B032" w14:textId="4262A7E5" w:rsidR="007E3417" w:rsidRPr="007C0AD3" w:rsidRDefault="007E3417" w:rsidP="007C0AD3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0AD3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 w:rsidRPr="007C0AD3">
        <w:rPr>
          <w:rFonts w:ascii="Times New Roman" w:hAnsi="Times New Roman" w:cs="Times New Roman"/>
          <w:sz w:val="28"/>
          <w:szCs w:val="28"/>
        </w:rPr>
        <w:t xml:space="preserve"> – </w:t>
      </w:r>
      <w:r w:rsidR="007C0AD3" w:rsidRPr="007C0AD3">
        <w:rPr>
          <w:rFonts w:ascii="Times New Roman" w:hAnsi="Times New Roman" w:cs="Times New Roman"/>
          <w:sz w:val="28"/>
          <w:szCs w:val="28"/>
        </w:rPr>
        <w:t>5-18 лет</w:t>
      </w:r>
    </w:p>
    <w:p w14:paraId="76FB85E3" w14:textId="2D0C0D15" w:rsidR="007E3417" w:rsidRPr="007C0AD3" w:rsidRDefault="007E3417" w:rsidP="007C0AD3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C0AD3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bookmarkStart w:id="0" w:name="_GoBack"/>
      <w:bookmarkEnd w:id="0"/>
    </w:p>
    <w:p w14:paraId="72C5FD1D" w14:textId="77777777" w:rsidR="007C0AD3" w:rsidRPr="007C0AD3" w:rsidRDefault="007C0AD3" w:rsidP="007C0A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C0A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вовлеченность в художественную деятельность занятость детей, находящихся в СОП</w:t>
      </w:r>
    </w:p>
    <w:p w14:paraId="308C2B8F" w14:textId="77777777" w:rsidR="007C0AD3" w:rsidRPr="007C0AD3" w:rsidRDefault="007C0AD3" w:rsidP="007C0A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A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</w:t>
      </w:r>
      <w:r w:rsidRPr="007C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0C6FE7B1" w14:textId="77777777" w:rsidR="007C0AD3" w:rsidRPr="007C0AD3" w:rsidRDefault="007C0AD3" w:rsidP="007C0A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деятельность в изостудии с детьми, находящимися в СОП;</w:t>
      </w:r>
    </w:p>
    <w:p w14:paraId="3C182381" w14:textId="77777777" w:rsidR="007C0AD3" w:rsidRPr="007C0AD3" w:rsidRDefault="007C0AD3" w:rsidP="007C0A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привлечь и заинтересовать детей художественной деятельностью (изготовлением подарков);</w:t>
      </w:r>
    </w:p>
    <w:p w14:paraId="0516DA2B" w14:textId="77777777" w:rsidR="007C0AD3" w:rsidRPr="007C0AD3" w:rsidRDefault="007C0AD3" w:rsidP="007C0A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деятельность по модульной технологии, провести итоговые мастер-классы;</w:t>
      </w:r>
    </w:p>
    <w:p w14:paraId="58BC4FFA" w14:textId="77777777" w:rsidR="007C0AD3" w:rsidRPr="007C0AD3" w:rsidRDefault="007C0AD3" w:rsidP="007C0A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C0AD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 факторы риска, приводящих к безнадзорности, правонарушениям у детей, находящихся в СОП.</w:t>
      </w:r>
    </w:p>
    <w:p w14:paraId="425E9EEB" w14:textId="4303715E" w:rsidR="007E3417" w:rsidRPr="007C0AD3" w:rsidRDefault="007E3417" w:rsidP="007C0AD3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22478B9" w14:textId="77777777" w:rsidR="007E3417" w:rsidRPr="007C0AD3" w:rsidRDefault="007E3417" w:rsidP="007C0AD3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E3417" w:rsidRPr="007C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A5"/>
    <w:rsid w:val="007C0AD3"/>
    <w:rsid w:val="007E3417"/>
    <w:rsid w:val="008407A5"/>
    <w:rsid w:val="00EB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6184"/>
  <w15:chartTrackingRefBased/>
  <w15:docId w15:val="{F1DCBB22-AD05-4B79-93BB-AF30E19B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34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34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34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34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34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3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2021-01-01T13:52:00Z</dcterms:created>
  <dcterms:modified xsi:type="dcterms:W3CDTF">2021-01-01T14:37:00Z</dcterms:modified>
</cp:coreProperties>
</file>